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2130" w14:textId="77777777" w:rsidR="009479FB" w:rsidRPr="002E6A0C" w:rsidRDefault="002E6A0C" w:rsidP="002E6A0C">
      <w:pPr>
        <w:tabs>
          <w:tab w:val="left" w:pos="1440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14:paraId="76601DA1" w14:textId="77777777" w:rsidR="009479FB" w:rsidRDefault="002E6A0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FORMULARZ KONSULTACJI</w:t>
      </w:r>
    </w:p>
    <w:p w14:paraId="605D989B" w14:textId="7B5EFD0B" w:rsidR="009479FB" w:rsidRPr="00692F8D" w:rsidRDefault="002E6A0C">
      <w:pPr>
        <w:jc w:val="center"/>
        <w:rPr>
          <w:b/>
          <w:i/>
        </w:rPr>
      </w:pPr>
      <w:r w:rsidRPr="00692F8D">
        <w:rPr>
          <w:b/>
          <w:i/>
          <w:sz w:val="28"/>
          <w:szCs w:val="28"/>
        </w:rPr>
        <w:t xml:space="preserve">Projektu rocznego programu współpracy Gminy Lubiewo </w:t>
      </w:r>
      <w:r w:rsidRPr="00692F8D">
        <w:rPr>
          <w:b/>
          <w:i/>
          <w:sz w:val="28"/>
          <w:szCs w:val="28"/>
        </w:rPr>
        <w:br/>
        <w:t>z organiz</w:t>
      </w:r>
      <w:r w:rsidR="003A3469" w:rsidRPr="00692F8D">
        <w:rPr>
          <w:b/>
          <w:i/>
          <w:sz w:val="28"/>
          <w:szCs w:val="28"/>
        </w:rPr>
        <w:t>acjami pozarządowymi na rok 20</w:t>
      </w:r>
      <w:r w:rsidR="009F18BA">
        <w:rPr>
          <w:b/>
          <w:i/>
          <w:sz w:val="28"/>
          <w:szCs w:val="28"/>
        </w:rPr>
        <w:t>2</w:t>
      </w:r>
      <w:r w:rsidR="00407358">
        <w:rPr>
          <w:b/>
          <w:i/>
          <w:sz w:val="28"/>
          <w:szCs w:val="28"/>
        </w:rPr>
        <w:t>6</w:t>
      </w:r>
    </w:p>
    <w:p w14:paraId="01B45A8A" w14:textId="77777777" w:rsidR="009479FB" w:rsidRDefault="009479FB">
      <w:pPr>
        <w:jc w:val="center"/>
        <w:rPr>
          <w:b/>
          <w:sz w:val="28"/>
          <w:szCs w:val="28"/>
        </w:rPr>
      </w:pPr>
    </w:p>
    <w:tbl>
      <w:tblPr>
        <w:tblW w:w="9178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24"/>
        <w:gridCol w:w="3247"/>
        <w:gridCol w:w="2368"/>
        <w:gridCol w:w="2939"/>
      </w:tblGrid>
      <w:tr w:rsidR="009479FB" w14:paraId="4C2986A7" w14:textId="77777777" w:rsidTr="00692F8D"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F0206A4" w14:textId="77777777" w:rsidR="009479FB" w:rsidRDefault="002E6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BC5CFB9" w14:textId="77777777" w:rsidR="009479FB" w:rsidRDefault="002E6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Aktualny zapis programu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EBEA647" w14:textId="77777777" w:rsidR="009479FB" w:rsidRDefault="002E6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Proponowane zmiany</w:t>
            </w: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2FDC2DE" w14:textId="77777777" w:rsidR="009479FB" w:rsidRDefault="002E6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Uzasadnienie</w:t>
            </w:r>
          </w:p>
        </w:tc>
      </w:tr>
      <w:tr w:rsidR="009479FB" w:rsidRPr="003A3469" w14:paraId="52BB27E5" w14:textId="77777777" w:rsidTr="00692F8D"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01FA3DC" w14:textId="77777777" w:rsidR="009479FB" w:rsidRPr="002E6A0C" w:rsidRDefault="002E6A0C">
            <w:pPr>
              <w:jc w:val="center"/>
              <w:rPr>
                <w:sz w:val="44"/>
              </w:rPr>
            </w:pPr>
            <w:r w:rsidRPr="002E6A0C">
              <w:rPr>
                <w:sz w:val="44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8DE1E0B" w14:textId="77777777" w:rsidR="009479FB" w:rsidRPr="002E6A0C" w:rsidRDefault="009479FB">
            <w:pPr>
              <w:rPr>
                <w:sz w:val="44"/>
              </w:rPr>
            </w:pPr>
          </w:p>
          <w:p w14:paraId="4C334DDC" w14:textId="77777777" w:rsidR="009479FB" w:rsidRPr="002E6A0C" w:rsidRDefault="009479FB">
            <w:pPr>
              <w:rPr>
                <w:sz w:val="4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73EBDCC" w14:textId="77777777" w:rsidR="009479FB" w:rsidRPr="002E6A0C" w:rsidRDefault="009479FB">
            <w:pPr>
              <w:rPr>
                <w:sz w:val="44"/>
              </w:rPr>
            </w:pP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D0422E2" w14:textId="77777777" w:rsidR="009479FB" w:rsidRPr="002E6A0C" w:rsidRDefault="009479FB">
            <w:pPr>
              <w:rPr>
                <w:sz w:val="44"/>
              </w:rPr>
            </w:pPr>
          </w:p>
        </w:tc>
      </w:tr>
      <w:tr w:rsidR="009479FB" w:rsidRPr="003A3469" w14:paraId="023EE630" w14:textId="77777777" w:rsidTr="00692F8D"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0F65654" w14:textId="77777777" w:rsidR="009479FB" w:rsidRPr="002E6A0C" w:rsidRDefault="002E6A0C">
            <w:pPr>
              <w:jc w:val="center"/>
              <w:rPr>
                <w:sz w:val="44"/>
              </w:rPr>
            </w:pPr>
            <w:r w:rsidRPr="002E6A0C">
              <w:rPr>
                <w:sz w:val="44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55AC210" w14:textId="77777777" w:rsidR="009479FB" w:rsidRPr="002E6A0C" w:rsidRDefault="009479FB">
            <w:pPr>
              <w:rPr>
                <w:sz w:val="44"/>
              </w:rPr>
            </w:pPr>
          </w:p>
          <w:p w14:paraId="75D3A8DD" w14:textId="77777777" w:rsidR="009479FB" w:rsidRPr="002E6A0C" w:rsidRDefault="009479FB">
            <w:pPr>
              <w:rPr>
                <w:sz w:val="4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4022A4F" w14:textId="77777777" w:rsidR="009479FB" w:rsidRPr="002E6A0C" w:rsidRDefault="009479FB">
            <w:pPr>
              <w:rPr>
                <w:sz w:val="44"/>
              </w:rPr>
            </w:pP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21DF4A2" w14:textId="77777777" w:rsidR="009479FB" w:rsidRPr="002E6A0C" w:rsidRDefault="009479FB">
            <w:pPr>
              <w:rPr>
                <w:sz w:val="44"/>
              </w:rPr>
            </w:pPr>
          </w:p>
        </w:tc>
      </w:tr>
      <w:tr w:rsidR="009479FB" w:rsidRPr="003A3469" w14:paraId="0E482682" w14:textId="77777777" w:rsidTr="00692F8D"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2117250" w14:textId="77777777" w:rsidR="009479FB" w:rsidRPr="002E6A0C" w:rsidRDefault="002E6A0C">
            <w:pPr>
              <w:jc w:val="center"/>
              <w:rPr>
                <w:sz w:val="44"/>
              </w:rPr>
            </w:pPr>
            <w:r w:rsidRPr="002E6A0C">
              <w:rPr>
                <w:sz w:val="44"/>
              </w:rPr>
              <w:t>3</w:t>
            </w:r>
          </w:p>
          <w:p w14:paraId="325B4DB8" w14:textId="77777777" w:rsidR="009479FB" w:rsidRPr="002E6A0C" w:rsidRDefault="009479FB">
            <w:pPr>
              <w:jc w:val="center"/>
              <w:rPr>
                <w:sz w:val="44"/>
              </w:rPr>
            </w:pPr>
          </w:p>
        </w:tc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3C1507A" w14:textId="77777777" w:rsidR="009479FB" w:rsidRPr="002E6A0C" w:rsidRDefault="009479FB">
            <w:pPr>
              <w:rPr>
                <w:sz w:val="4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A3940D8" w14:textId="77777777" w:rsidR="009479FB" w:rsidRPr="002E6A0C" w:rsidRDefault="009479FB">
            <w:pPr>
              <w:rPr>
                <w:sz w:val="44"/>
              </w:rPr>
            </w:pP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179874B" w14:textId="77777777" w:rsidR="009479FB" w:rsidRPr="002E6A0C" w:rsidRDefault="009479FB">
            <w:pPr>
              <w:rPr>
                <w:sz w:val="44"/>
              </w:rPr>
            </w:pPr>
          </w:p>
        </w:tc>
      </w:tr>
      <w:tr w:rsidR="009479FB" w:rsidRPr="003A3469" w14:paraId="66FD93C9" w14:textId="77777777" w:rsidTr="00692F8D"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0FA100A" w14:textId="77777777" w:rsidR="009479FB" w:rsidRPr="002E6A0C" w:rsidRDefault="002E6A0C">
            <w:pPr>
              <w:jc w:val="center"/>
              <w:rPr>
                <w:sz w:val="44"/>
              </w:rPr>
            </w:pPr>
            <w:r w:rsidRPr="002E6A0C">
              <w:rPr>
                <w:sz w:val="44"/>
              </w:rPr>
              <w:t>4</w:t>
            </w:r>
          </w:p>
          <w:p w14:paraId="1445F5B3" w14:textId="77777777" w:rsidR="009479FB" w:rsidRPr="002E6A0C" w:rsidRDefault="009479FB">
            <w:pPr>
              <w:jc w:val="center"/>
              <w:rPr>
                <w:sz w:val="44"/>
              </w:rPr>
            </w:pPr>
          </w:p>
        </w:tc>
        <w:tc>
          <w:tcPr>
            <w:tcW w:w="3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AEF91FE" w14:textId="77777777" w:rsidR="009479FB" w:rsidRPr="002E6A0C" w:rsidRDefault="009479FB">
            <w:pPr>
              <w:rPr>
                <w:sz w:val="4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3C0AAEF" w14:textId="77777777" w:rsidR="009479FB" w:rsidRPr="002E6A0C" w:rsidRDefault="009479FB">
            <w:pPr>
              <w:rPr>
                <w:sz w:val="44"/>
              </w:rPr>
            </w:pP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16A52F8" w14:textId="77777777" w:rsidR="009479FB" w:rsidRPr="002E6A0C" w:rsidRDefault="009479FB">
            <w:pPr>
              <w:rPr>
                <w:sz w:val="44"/>
              </w:rPr>
            </w:pPr>
          </w:p>
        </w:tc>
      </w:tr>
    </w:tbl>
    <w:p w14:paraId="291B7FDB" w14:textId="77777777" w:rsidR="009479FB" w:rsidRPr="003A3469" w:rsidRDefault="009479FB">
      <w:pPr>
        <w:rPr>
          <w:sz w:val="36"/>
          <w:u w:val="single"/>
        </w:rPr>
      </w:pPr>
    </w:p>
    <w:p w14:paraId="1F04C0D7" w14:textId="77777777" w:rsidR="009479FB" w:rsidRDefault="002E6A0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Inne uwagi</w:t>
      </w:r>
    </w:p>
    <w:tbl>
      <w:tblPr>
        <w:tblW w:w="934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48"/>
      </w:tblGrid>
      <w:tr w:rsidR="009479FB" w14:paraId="18503441" w14:textId="77777777"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466A823" w14:textId="77777777" w:rsidR="009479FB" w:rsidRDefault="009479FB">
            <w:pPr>
              <w:rPr>
                <w:u w:val="single"/>
              </w:rPr>
            </w:pPr>
          </w:p>
          <w:p w14:paraId="414D0AC0" w14:textId="77777777" w:rsidR="009479FB" w:rsidRDefault="009479FB">
            <w:pPr>
              <w:rPr>
                <w:u w:val="single"/>
              </w:rPr>
            </w:pPr>
          </w:p>
          <w:p w14:paraId="43A23EE4" w14:textId="77777777" w:rsidR="002E6A0C" w:rsidRDefault="002E6A0C">
            <w:pPr>
              <w:rPr>
                <w:u w:val="single"/>
              </w:rPr>
            </w:pPr>
          </w:p>
          <w:p w14:paraId="4253942F" w14:textId="77777777" w:rsidR="002E6A0C" w:rsidRDefault="002E6A0C">
            <w:pPr>
              <w:rPr>
                <w:u w:val="single"/>
              </w:rPr>
            </w:pPr>
          </w:p>
          <w:p w14:paraId="1B68A35F" w14:textId="77777777" w:rsidR="009479FB" w:rsidRDefault="009479FB">
            <w:pPr>
              <w:rPr>
                <w:u w:val="single"/>
              </w:rPr>
            </w:pPr>
          </w:p>
        </w:tc>
      </w:tr>
    </w:tbl>
    <w:p w14:paraId="57F152B1" w14:textId="77777777" w:rsidR="009479FB" w:rsidRDefault="009479FB">
      <w:pPr>
        <w:rPr>
          <w:u w:val="single"/>
        </w:rPr>
      </w:pPr>
    </w:p>
    <w:p w14:paraId="5FFE292A" w14:textId="77777777" w:rsidR="009479FB" w:rsidRDefault="002E6A0C">
      <w:pPr>
        <w:outlineLvl w:val="0"/>
        <w:rPr>
          <w:u w:val="single"/>
        </w:rPr>
      </w:pPr>
      <w:r>
        <w:rPr>
          <w:u w:val="single"/>
        </w:rPr>
        <w:t>Dane uczestnika konsultacji</w:t>
      </w:r>
    </w:p>
    <w:tbl>
      <w:tblPr>
        <w:tblW w:w="928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05"/>
        <w:gridCol w:w="5981"/>
      </w:tblGrid>
      <w:tr w:rsidR="009479FB" w14:paraId="221E424B" w14:textId="77777777"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47E1A6F" w14:textId="77777777" w:rsidR="009479FB" w:rsidRDefault="002E6A0C">
            <w:pPr>
              <w:rPr>
                <w:b/>
              </w:rPr>
            </w:pPr>
            <w:r>
              <w:rPr>
                <w:b/>
              </w:rPr>
              <w:t>Nazwa organizacji</w:t>
            </w:r>
          </w:p>
          <w:p w14:paraId="64C8D68F" w14:textId="77777777" w:rsidR="009479FB" w:rsidRDefault="009479FB">
            <w:pPr>
              <w:rPr>
                <w:b/>
              </w:rPr>
            </w:pPr>
          </w:p>
        </w:tc>
        <w:tc>
          <w:tcPr>
            <w:tcW w:w="5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7DC1BAC" w14:textId="77777777" w:rsidR="009479FB" w:rsidRDefault="009479FB"/>
        </w:tc>
      </w:tr>
      <w:tr w:rsidR="009479FB" w14:paraId="063DF9B2" w14:textId="77777777"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DE2028C" w14:textId="77777777" w:rsidR="009479FB" w:rsidRDefault="002E6A0C">
            <w:pPr>
              <w:rPr>
                <w:b/>
              </w:rPr>
            </w:pPr>
            <w:r>
              <w:rPr>
                <w:b/>
              </w:rPr>
              <w:t>Adres organizacji</w:t>
            </w:r>
          </w:p>
          <w:p w14:paraId="6288A3C0" w14:textId="77777777" w:rsidR="009479FB" w:rsidRDefault="009479FB">
            <w:pPr>
              <w:rPr>
                <w:b/>
              </w:rPr>
            </w:pPr>
          </w:p>
        </w:tc>
        <w:tc>
          <w:tcPr>
            <w:tcW w:w="5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EFEF65C" w14:textId="77777777" w:rsidR="009479FB" w:rsidRDefault="009479FB"/>
        </w:tc>
      </w:tr>
      <w:tr w:rsidR="009479FB" w14:paraId="1FE05321" w14:textId="77777777"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2A0E614" w14:textId="77777777" w:rsidR="009479FB" w:rsidRDefault="002E6A0C">
            <w:pPr>
              <w:rPr>
                <w:b/>
              </w:rPr>
            </w:pPr>
            <w:r>
              <w:rPr>
                <w:b/>
              </w:rPr>
              <w:t>Numer telefonu/adres e-mail organizacji</w:t>
            </w:r>
          </w:p>
        </w:tc>
        <w:tc>
          <w:tcPr>
            <w:tcW w:w="5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1A73A86" w14:textId="77777777" w:rsidR="009479FB" w:rsidRDefault="009479FB"/>
          <w:p w14:paraId="477CF56E" w14:textId="77777777" w:rsidR="009479FB" w:rsidRDefault="009479FB"/>
        </w:tc>
      </w:tr>
      <w:tr w:rsidR="009479FB" w14:paraId="1CBE6DFC" w14:textId="77777777"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BE1EE7A" w14:textId="77777777" w:rsidR="009479FB" w:rsidRDefault="002E6A0C">
            <w:pPr>
              <w:rPr>
                <w:b/>
              </w:rPr>
            </w:pPr>
            <w:r>
              <w:rPr>
                <w:b/>
              </w:rPr>
              <w:t xml:space="preserve">Imię i nazwisko osoby do kontaktu </w:t>
            </w:r>
          </w:p>
        </w:tc>
        <w:tc>
          <w:tcPr>
            <w:tcW w:w="5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586C831" w14:textId="77777777" w:rsidR="009479FB" w:rsidRDefault="009479FB"/>
          <w:p w14:paraId="3EBABBAB" w14:textId="77777777" w:rsidR="009479FB" w:rsidRDefault="009479FB"/>
        </w:tc>
      </w:tr>
      <w:tr w:rsidR="009479FB" w14:paraId="0FA075FE" w14:textId="77777777"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08E0E60" w14:textId="77777777" w:rsidR="009479FB" w:rsidRDefault="002E6A0C">
            <w:pPr>
              <w:rPr>
                <w:b/>
              </w:rPr>
            </w:pPr>
            <w:r>
              <w:rPr>
                <w:b/>
              </w:rPr>
              <w:t>Numer telefonu, mail osoby do kontaktu</w:t>
            </w:r>
          </w:p>
        </w:tc>
        <w:tc>
          <w:tcPr>
            <w:tcW w:w="5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4CA4AB2" w14:textId="77777777" w:rsidR="009479FB" w:rsidRDefault="009479FB"/>
        </w:tc>
      </w:tr>
    </w:tbl>
    <w:p w14:paraId="19DB5756" w14:textId="77777777" w:rsidR="009479FB" w:rsidRDefault="009479FB"/>
    <w:p w14:paraId="0EB22B5A" w14:textId="77777777" w:rsidR="009479FB" w:rsidRDefault="009479FB"/>
    <w:p w14:paraId="6435DC82" w14:textId="77777777" w:rsidR="009479FB" w:rsidRPr="00692F8D" w:rsidRDefault="009479FB">
      <w:pPr>
        <w:rPr>
          <w:sz w:val="6"/>
        </w:rPr>
      </w:pPr>
    </w:p>
    <w:p w14:paraId="015945A4" w14:textId="77777777" w:rsidR="009479FB" w:rsidRDefault="002E6A0C">
      <w:r>
        <w:t>Uwaga:</w:t>
      </w:r>
    </w:p>
    <w:p w14:paraId="58D152F5" w14:textId="6BAA6C76" w:rsidR="009479FB" w:rsidRDefault="002E6A0C" w:rsidP="00692F8D">
      <w:pPr>
        <w:ind w:right="1"/>
        <w:jc w:val="both"/>
        <w:rPr>
          <w:b/>
        </w:rPr>
      </w:pPr>
      <w:r>
        <w:t>Wypełnione formularze należy przesłać w nieprzekraczalnym terminie do</w:t>
      </w:r>
      <w:r w:rsidRPr="00A669D9">
        <w:rPr>
          <w:b/>
          <w:bCs/>
        </w:rPr>
        <w:t xml:space="preserve"> </w:t>
      </w:r>
      <w:r w:rsidR="00407358">
        <w:rPr>
          <w:b/>
          <w:bCs/>
        </w:rPr>
        <w:t>16</w:t>
      </w:r>
      <w:r w:rsidRPr="003A3469">
        <w:rPr>
          <w:b/>
        </w:rPr>
        <w:t xml:space="preserve"> </w:t>
      </w:r>
      <w:r w:rsidR="00692F8D">
        <w:rPr>
          <w:b/>
        </w:rPr>
        <w:t xml:space="preserve">października </w:t>
      </w:r>
      <w:r>
        <w:rPr>
          <w:b/>
        </w:rPr>
        <w:t>20</w:t>
      </w:r>
      <w:r w:rsidR="00A669D9">
        <w:rPr>
          <w:b/>
        </w:rPr>
        <w:t>2</w:t>
      </w:r>
      <w:r w:rsidR="00407358">
        <w:rPr>
          <w:b/>
        </w:rPr>
        <w:t>5</w:t>
      </w:r>
      <w:r>
        <w:rPr>
          <w:b/>
        </w:rPr>
        <w:t xml:space="preserve">r. </w:t>
      </w:r>
      <w:r>
        <w:t>(</w:t>
      </w:r>
      <w:r w:rsidR="00692F8D">
        <w:t xml:space="preserve">decyduje </w:t>
      </w:r>
      <w:r>
        <w:t xml:space="preserve">data wpływu do Urzędu ) pocztą, faksem lub mailem  na adres: </w:t>
      </w:r>
      <w:r>
        <w:rPr>
          <w:b/>
        </w:rPr>
        <w:t xml:space="preserve">Urząd Gminy Lubiewo, ul. Hallera 9, 89-526 Lubiewo, e-mail: </w:t>
      </w:r>
      <w:hyperlink r:id="rId5" w:history="1">
        <w:r w:rsidR="00A02C4C" w:rsidRPr="00541B42">
          <w:rPr>
            <w:rStyle w:val="Hipercze"/>
            <w:b/>
          </w:rPr>
          <w:t>ciepluch@lubiewo.pl</w:t>
        </w:r>
      </w:hyperlink>
      <w:r w:rsidR="00914C0E">
        <w:rPr>
          <w:b/>
        </w:rPr>
        <w:t xml:space="preserve"> </w:t>
      </w:r>
      <w:r w:rsidR="00692F8D">
        <w:rPr>
          <w:b/>
        </w:rPr>
        <w:t xml:space="preserve"> lub dostarczyć na spotkanie konsultacyjne w dniu </w:t>
      </w:r>
      <w:r w:rsidR="00407358">
        <w:rPr>
          <w:b/>
        </w:rPr>
        <w:t>9</w:t>
      </w:r>
      <w:r w:rsidR="00692F8D">
        <w:rPr>
          <w:b/>
        </w:rPr>
        <w:t xml:space="preserve"> października br.</w:t>
      </w:r>
      <w:r w:rsidR="009F18BA">
        <w:rPr>
          <w:b/>
        </w:rPr>
        <w:t xml:space="preserve"> o godz. 1</w:t>
      </w:r>
      <w:r w:rsidR="00C93F0F">
        <w:rPr>
          <w:b/>
        </w:rPr>
        <w:t>7</w:t>
      </w:r>
      <w:r w:rsidR="009F18BA">
        <w:rPr>
          <w:b/>
        </w:rPr>
        <w:t>:00</w:t>
      </w:r>
      <w:r w:rsidR="00692F8D">
        <w:rPr>
          <w:b/>
        </w:rPr>
        <w:t xml:space="preserve">  </w:t>
      </w:r>
      <w:r w:rsidR="00A669D9">
        <w:rPr>
          <w:b/>
        </w:rPr>
        <w:t xml:space="preserve">w </w:t>
      </w:r>
      <w:r w:rsidR="00A02C4C">
        <w:rPr>
          <w:b/>
        </w:rPr>
        <w:t xml:space="preserve">Urzędzie Gminy </w:t>
      </w:r>
      <w:r w:rsidR="00A02C4C">
        <w:rPr>
          <w:b/>
        </w:rPr>
        <w:br/>
      </w:r>
      <w:r w:rsidR="00A669D9">
        <w:rPr>
          <w:b/>
        </w:rPr>
        <w:t>w Lubiewie</w:t>
      </w:r>
      <w:r w:rsidR="00A02C4C">
        <w:rPr>
          <w:b/>
        </w:rPr>
        <w:t xml:space="preserve">, sala nr 18. </w:t>
      </w:r>
      <w:r w:rsidR="00A669D9">
        <w:rPr>
          <w:b/>
        </w:rPr>
        <w:t xml:space="preserve"> </w:t>
      </w:r>
    </w:p>
    <w:p w14:paraId="7FA15A0C" w14:textId="6C088A53" w:rsidR="002265E6" w:rsidRDefault="002265E6" w:rsidP="00692F8D">
      <w:pPr>
        <w:ind w:right="1"/>
        <w:jc w:val="both"/>
        <w:rPr>
          <w:b/>
        </w:rPr>
      </w:pPr>
    </w:p>
    <w:p w14:paraId="1EAF77AF" w14:textId="4C8F2CD8" w:rsidR="002265E6" w:rsidRDefault="002265E6" w:rsidP="00692F8D">
      <w:pPr>
        <w:ind w:right="1"/>
        <w:jc w:val="both"/>
        <w:rPr>
          <w:b/>
        </w:rPr>
      </w:pPr>
    </w:p>
    <w:p w14:paraId="2BB8441F" w14:textId="571A1115" w:rsidR="002265E6" w:rsidRDefault="002265E6" w:rsidP="00692F8D">
      <w:pPr>
        <w:ind w:right="1"/>
        <w:jc w:val="both"/>
        <w:rPr>
          <w:b/>
        </w:rPr>
      </w:pPr>
    </w:p>
    <w:p w14:paraId="1E0E38D5" w14:textId="22A713EE" w:rsidR="002265E6" w:rsidRDefault="002265E6" w:rsidP="00692F8D">
      <w:pPr>
        <w:ind w:right="1"/>
        <w:jc w:val="both"/>
        <w:rPr>
          <w:b/>
        </w:rPr>
      </w:pPr>
    </w:p>
    <w:p w14:paraId="66498B66" w14:textId="77777777" w:rsidR="002265E6" w:rsidRPr="00B12D18" w:rsidRDefault="002265E6" w:rsidP="002265E6">
      <w:pPr>
        <w:jc w:val="center"/>
        <w:rPr>
          <w:b/>
        </w:rPr>
      </w:pPr>
      <w:r w:rsidRPr="00B12D18">
        <w:rPr>
          <w:b/>
        </w:rPr>
        <w:t xml:space="preserve">OBOWIĄZEK INFORMACYJNY </w:t>
      </w:r>
    </w:p>
    <w:p w14:paraId="2E75B4A1" w14:textId="77777777" w:rsidR="002265E6" w:rsidRPr="00B12D18" w:rsidRDefault="002265E6" w:rsidP="002265E6">
      <w:pPr>
        <w:jc w:val="both"/>
      </w:pPr>
      <w:r w:rsidRPr="00B12D18"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12D18">
        <w:t>Dz.U.UE.L</w:t>
      </w:r>
      <w:proofErr w:type="spellEnd"/>
      <w:r w:rsidRPr="00B12D18">
        <w:t>. z 2016r. Nr 119, s.1 ze zm.) - dalej: „RODO” informuję, że:</w:t>
      </w:r>
    </w:p>
    <w:p w14:paraId="749F3F87" w14:textId="77777777" w:rsidR="002265E6" w:rsidRPr="00B12D18" w:rsidRDefault="002265E6" w:rsidP="002265E6">
      <w:pPr>
        <w:numPr>
          <w:ilvl w:val="1"/>
          <w:numId w:val="3"/>
        </w:numPr>
        <w:autoSpaceDN w:val="0"/>
        <w:ind w:left="567"/>
        <w:jc w:val="both"/>
        <w:textAlignment w:val="baseline"/>
        <w:rPr>
          <w:rFonts w:eastAsia="Calibri"/>
        </w:rPr>
      </w:pPr>
      <w:bookmarkStart w:id="0" w:name="_Hlk27139982"/>
      <w:r w:rsidRPr="00B12D18">
        <w:rPr>
          <w:rFonts w:eastAsia="Calibri"/>
        </w:rPr>
        <w:t xml:space="preserve">Administratorem Państwa danych jest </w:t>
      </w:r>
      <w:bookmarkStart w:id="1" w:name="_Hlk27140037"/>
      <w:r w:rsidRPr="00B12D18">
        <w:rPr>
          <w:rFonts w:eastAsia="Calibri"/>
          <w:b/>
          <w:bCs/>
          <w:color w:val="000000"/>
        </w:rPr>
        <w:t xml:space="preserve">Wójt Gminy Lubiewo. </w:t>
      </w:r>
      <w:r w:rsidRPr="00B12D18">
        <w:rPr>
          <w:rFonts w:eastAsia="Calibri"/>
          <w:color w:val="000000"/>
        </w:rPr>
        <w:t>Z Administratorem można się skontaktować:</w:t>
      </w:r>
    </w:p>
    <w:bookmarkEnd w:id="1"/>
    <w:p w14:paraId="1C552358" w14:textId="77777777" w:rsidR="002265E6" w:rsidRPr="00B12D18" w:rsidRDefault="002265E6" w:rsidP="002265E6">
      <w:pPr>
        <w:numPr>
          <w:ilvl w:val="0"/>
          <w:numId w:val="4"/>
        </w:numPr>
        <w:autoSpaceDN w:val="0"/>
        <w:spacing w:after="160"/>
        <w:contextualSpacing/>
        <w:jc w:val="both"/>
        <w:textAlignment w:val="baseline"/>
        <w:rPr>
          <w:rFonts w:eastAsia="Calibri"/>
        </w:rPr>
      </w:pPr>
      <w:r w:rsidRPr="00B12D18">
        <w:rPr>
          <w:rFonts w:eastAsia="Calibri"/>
        </w:rPr>
        <w:t>pod adresem : ul. Hallera 9, 89-526 Lubiewo</w:t>
      </w:r>
    </w:p>
    <w:p w14:paraId="09399FD8" w14:textId="77777777" w:rsidR="002265E6" w:rsidRPr="00B12D18" w:rsidRDefault="002265E6" w:rsidP="002265E6">
      <w:pPr>
        <w:numPr>
          <w:ilvl w:val="0"/>
          <w:numId w:val="4"/>
        </w:numPr>
        <w:autoSpaceDN w:val="0"/>
        <w:spacing w:after="160"/>
        <w:contextualSpacing/>
        <w:jc w:val="both"/>
        <w:textAlignment w:val="baseline"/>
        <w:rPr>
          <w:rFonts w:eastAsia="Calibri"/>
        </w:rPr>
      </w:pPr>
      <w:r w:rsidRPr="00B12D18">
        <w:rPr>
          <w:rFonts w:eastAsia="Calibri"/>
        </w:rPr>
        <w:t xml:space="preserve">pisząc  e-mail na adres : </w:t>
      </w:r>
      <w:hyperlink r:id="rId6" w:history="1">
        <w:r w:rsidRPr="00B12D18">
          <w:rPr>
            <w:rFonts w:eastAsia="Calibri"/>
            <w:color w:val="0563C1"/>
            <w:u w:val="single"/>
          </w:rPr>
          <w:t>ug@lubiewo.pl</w:t>
        </w:r>
      </w:hyperlink>
    </w:p>
    <w:p w14:paraId="02B5CFC7" w14:textId="77777777" w:rsidR="002265E6" w:rsidRPr="00B12D18" w:rsidRDefault="002265E6" w:rsidP="002265E6">
      <w:pPr>
        <w:numPr>
          <w:ilvl w:val="0"/>
          <w:numId w:val="4"/>
        </w:numPr>
        <w:autoSpaceDN w:val="0"/>
        <w:spacing w:after="160"/>
        <w:contextualSpacing/>
        <w:jc w:val="both"/>
        <w:textAlignment w:val="baseline"/>
        <w:rPr>
          <w:rFonts w:eastAsia="Calibri"/>
        </w:rPr>
      </w:pPr>
      <w:r w:rsidRPr="00B12D18">
        <w:rPr>
          <w:rFonts w:eastAsia="Calibri"/>
        </w:rPr>
        <w:t>telefonicznie pod numerem: 52 3349310.</w:t>
      </w:r>
      <w:bookmarkEnd w:id="0"/>
    </w:p>
    <w:p w14:paraId="13F0C283" w14:textId="77777777" w:rsidR="002265E6" w:rsidRPr="00B12D18" w:rsidRDefault="002265E6" w:rsidP="002265E6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sz w:val="24"/>
          <w:szCs w:val="24"/>
        </w:rPr>
      </w:pPr>
      <w:r w:rsidRPr="00B12D18">
        <w:rPr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1662DE6E" w14:textId="77777777" w:rsidR="002265E6" w:rsidRPr="00B12D18" w:rsidRDefault="002265E6" w:rsidP="002265E6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sz w:val="24"/>
          <w:szCs w:val="24"/>
        </w:rPr>
      </w:pPr>
      <w:r w:rsidRPr="00B12D18">
        <w:rPr>
          <w:sz w:val="24"/>
          <w:szCs w:val="24"/>
        </w:rPr>
        <w:t xml:space="preserve">Państwa dane osobowe będą przetwarzane w celu wymiaru podatku, udzielania ulg w spłacie podatku w postaci umorzenia, odroczenia  oraz rozłożenia na raty, jak również w celu realizacji praw oraz obowiązków wynikających z przepisów prawa (art. 6 ust. 1 lit. c RODO) oraz ustawy z dnia 19-08-1997 r. Ordynacja podatkowa ( Dz. U. 2019 </w:t>
      </w:r>
      <w:proofErr w:type="spellStart"/>
      <w:r w:rsidRPr="00B12D18">
        <w:rPr>
          <w:sz w:val="24"/>
          <w:szCs w:val="24"/>
        </w:rPr>
        <w:t>poz</w:t>
      </w:r>
      <w:proofErr w:type="spellEnd"/>
      <w:r w:rsidRPr="00B12D18">
        <w:rPr>
          <w:sz w:val="24"/>
          <w:szCs w:val="24"/>
        </w:rPr>
        <w:t xml:space="preserve"> 900 ze </w:t>
      </w:r>
      <w:proofErr w:type="spellStart"/>
      <w:r w:rsidRPr="00B12D18">
        <w:rPr>
          <w:sz w:val="24"/>
          <w:szCs w:val="24"/>
        </w:rPr>
        <w:t>zm</w:t>
      </w:r>
      <w:proofErr w:type="spellEnd"/>
      <w:r w:rsidRPr="00B12D18">
        <w:rPr>
          <w:sz w:val="24"/>
          <w:szCs w:val="24"/>
        </w:rPr>
        <w:t>)</w:t>
      </w:r>
      <w:bookmarkStart w:id="2" w:name="_Hlk268865"/>
      <w:bookmarkEnd w:id="2"/>
      <w:r w:rsidRPr="00B12D18">
        <w:rPr>
          <w:sz w:val="24"/>
          <w:szCs w:val="24"/>
        </w:rPr>
        <w:t xml:space="preserve">, Państwa dane osobowe będą przetwarzane przez okres niezbędny do realizacji ww. celu z uwzględnieniem okresów przechowywania określonych w przepisach szczególnych, w tym przepisów archiwalnych. </w:t>
      </w:r>
    </w:p>
    <w:p w14:paraId="69FBED56" w14:textId="77777777" w:rsidR="002265E6" w:rsidRPr="00B12D18" w:rsidRDefault="002265E6" w:rsidP="002265E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sz w:val="24"/>
          <w:szCs w:val="24"/>
        </w:rPr>
      </w:pPr>
      <w:r w:rsidRPr="00B12D18">
        <w:rPr>
          <w:sz w:val="24"/>
          <w:szCs w:val="24"/>
        </w:rPr>
        <w:t>Państwa dane nie będą przetwarzane w sposób zautomatyzowany, w tym nie będą podlegać profilowaniu.</w:t>
      </w:r>
    </w:p>
    <w:p w14:paraId="00CCF21C" w14:textId="77777777" w:rsidR="002265E6" w:rsidRPr="00B12D18" w:rsidRDefault="002265E6" w:rsidP="002265E6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sz w:val="24"/>
          <w:szCs w:val="24"/>
        </w:rPr>
      </w:pPr>
      <w:r w:rsidRPr="00B12D18">
        <w:rPr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5170C4EF" w14:textId="77777777" w:rsidR="002265E6" w:rsidRPr="00B12D18" w:rsidRDefault="002265E6" w:rsidP="002265E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sz w:val="24"/>
          <w:szCs w:val="24"/>
        </w:rPr>
      </w:pPr>
      <w:r w:rsidRPr="00B12D18">
        <w:rPr>
          <w:sz w:val="24"/>
          <w:szCs w:val="24"/>
        </w:rPr>
        <w:t>W związku z przetwarzaniem Państwa danych osobowych, przysługują Państwu następujące prawa:</w:t>
      </w:r>
    </w:p>
    <w:p w14:paraId="6E3FD778" w14:textId="77777777" w:rsidR="002265E6" w:rsidRPr="00B12D18" w:rsidRDefault="002265E6" w:rsidP="002265E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B12D18">
        <w:rPr>
          <w:sz w:val="24"/>
          <w:szCs w:val="24"/>
        </w:rPr>
        <w:t>prawo dostępu do swoich danych oraz otrzymania ich kopii;</w:t>
      </w:r>
    </w:p>
    <w:p w14:paraId="223A0950" w14:textId="77777777" w:rsidR="002265E6" w:rsidRPr="00B12D18" w:rsidRDefault="002265E6" w:rsidP="002265E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B12D18">
        <w:rPr>
          <w:sz w:val="24"/>
          <w:szCs w:val="24"/>
        </w:rPr>
        <w:t>prawo do sprostowania (poprawiania) swoich danych osobowych;</w:t>
      </w:r>
    </w:p>
    <w:p w14:paraId="2783F923" w14:textId="77777777" w:rsidR="002265E6" w:rsidRPr="00B12D18" w:rsidRDefault="002265E6" w:rsidP="002265E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B12D18">
        <w:rPr>
          <w:sz w:val="24"/>
          <w:szCs w:val="24"/>
        </w:rPr>
        <w:t>prawo do ograniczenia przetwarzania danych osobowych;</w:t>
      </w:r>
    </w:p>
    <w:p w14:paraId="0CF97A9A" w14:textId="77777777" w:rsidR="002265E6" w:rsidRPr="00B12D18" w:rsidRDefault="002265E6" w:rsidP="002265E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B12D18">
        <w:rPr>
          <w:sz w:val="24"/>
          <w:szCs w:val="24"/>
        </w:rPr>
        <w:t xml:space="preserve">prawo wniesienia skargi do Prezesa Urzędu Ochrony Danych Osobowych </w:t>
      </w:r>
      <w:r w:rsidRPr="00B12D18">
        <w:rPr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9E112FA" w14:textId="77777777" w:rsidR="002265E6" w:rsidRPr="00B12D18" w:rsidRDefault="002265E6" w:rsidP="002265E6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sz w:val="24"/>
          <w:szCs w:val="24"/>
        </w:rPr>
      </w:pPr>
      <w:bookmarkStart w:id="3" w:name="_Hlk7432589"/>
      <w:bookmarkStart w:id="4" w:name="_Hlk271688"/>
      <w:bookmarkEnd w:id="3"/>
      <w:bookmarkEnd w:id="4"/>
      <w:r w:rsidRPr="00B12D18">
        <w:rPr>
          <w:sz w:val="24"/>
          <w:szCs w:val="24"/>
        </w:rPr>
        <w:t>Podanie przez Państwa danych osobowych jest obowiązkowe. Nieprzekazanie danych skutkować będzie brakiem realizacji celu, o którym mowa w punkcie 2.</w:t>
      </w:r>
    </w:p>
    <w:p w14:paraId="2AA1E108" w14:textId="77777777" w:rsidR="002265E6" w:rsidRPr="00B12D18" w:rsidRDefault="002265E6" w:rsidP="002265E6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sz w:val="24"/>
          <w:szCs w:val="24"/>
        </w:rPr>
      </w:pPr>
      <w:r w:rsidRPr="00B12D18">
        <w:rPr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1F42AC13" w14:textId="77777777" w:rsidR="002265E6" w:rsidRPr="00B12D18" w:rsidRDefault="002265E6" w:rsidP="002265E6"/>
    <w:p w14:paraId="5BD02945" w14:textId="77777777" w:rsidR="002265E6" w:rsidRPr="00B12D18" w:rsidRDefault="002265E6" w:rsidP="002265E6">
      <w:pPr>
        <w:jc w:val="both"/>
        <w:rPr>
          <w:b/>
        </w:rPr>
      </w:pPr>
    </w:p>
    <w:p w14:paraId="5BCC2A22" w14:textId="77777777" w:rsidR="002265E6" w:rsidRPr="00B12D18" w:rsidRDefault="002265E6" w:rsidP="002265E6">
      <w:pPr>
        <w:jc w:val="both"/>
        <w:rPr>
          <w:b/>
        </w:rPr>
      </w:pPr>
    </w:p>
    <w:p w14:paraId="42795409" w14:textId="77777777" w:rsidR="002265E6" w:rsidRPr="00B12D18" w:rsidRDefault="002265E6" w:rsidP="002265E6"/>
    <w:p w14:paraId="4399B682" w14:textId="77777777" w:rsidR="002265E6" w:rsidRDefault="002265E6" w:rsidP="002265E6">
      <w:pPr>
        <w:tabs>
          <w:tab w:val="right" w:pos="8640"/>
        </w:tabs>
        <w:jc w:val="center"/>
      </w:pPr>
      <w:r w:rsidRPr="00B12D18">
        <w:t xml:space="preserve">Data …………………………...                               </w:t>
      </w:r>
      <w:r>
        <w:t>………………………………………</w:t>
      </w:r>
    </w:p>
    <w:p w14:paraId="7AFB7FE0" w14:textId="0E97FD80" w:rsidR="002265E6" w:rsidRPr="00E85ECC" w:rsidRDefault="002265E6" w:rsidP="002265E6">
      <w:pPr>
        <w:tabs>
          <w:tab w:val="right" w:pos="8640"/>
        </w:tabs>
        <w:rPr>
          <w:b/>
          <w:spacing w:val="26"/>
          <w:sz w:val="18"/>
          <w:szCs w:val="18"/>
        </w:rPr>
      </w:pPr>
      <w:r>
        <w:tab/>
      </w:r>
      <w:r w:rsidRPr="00B12D18">
        <w:t xml:space="preserve"> </w:t>
      </w:r>
      <w:r w:rsidRPr="00E85ECC">
        <w:rPr>
          <w:sz w:val="18"/>
          <w:szCs w:val="18"/>
        </w:rPr>
        <w:t xml:space="preserve"> podpis</w:t>
      </w:r>
    </w:p>
    <w:p w14:paraId="1D65AEBC" w14:textId="77777777" w:rsidR="002265E6" w:rsidRPr="00B12D18" w:rsidRDefault="002265E6" w:rsidP="002265E6">
      <w:pPr>
        <w:jc w:val="both"/>
      </w:pPr>
    </w:p>
    <w:p w14:paraId="7EB44F0C" w14:textId="77777777" w:rsidR="002265E6" w:rsidRDefault="002265E6" w:rsidP="00692F8D">
      <w:pPr>
        <w:ind w:right="1"/>
        <w:jc w:val="both"/>
      </w:pPr>
    </w:p>
    <w:sectPr w:rsidR="002265E6" w:rsidSect="00692F8D">
      <w:pgSz w:w="11906" w:h="16838"/>
      <w:pgMar w:top="1417" w:right="849" w:bottom="56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D22B8"/>
    <w:multiLevelType w:val="multilevel"/>
    <w:tmpl w:val="B3DCA3C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/>
        <w:sz w:val="2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BF5402C"/>
    <w:multiLevelType w:val="multilevel"/>
    <w:tmpl w:val="49104B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069E8"/>
    <w:multiLevelType w:val="multilevel"/>
    <w:tmpl w:val="7076EE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4520E"/>
    <w:multiLevelType w:val="hybridMultilevel"/>
    <w:tmpl w:val="7368C1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7128742">
    <w:abstractNumId w:val="0"/>
  </w:num>
  <w:num w:numId="2" w16cid:durableId="1831167995">
    <w:abstractNumId w:val="1"/>
  </w:num>
  <w:num w:numId="3" w16cid:durableId="1211503305">
    <w:abstractNumId w:val="2"/>
  </w:num>
  <w:num w:numId="4" w16cid:durableId="2022465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FB"/>
    <w:rsid w:val="002265E6"/>
    <w:rsid w:val="002E6A0C"/>
    <w:rsid w:val="00314B32"/>
    <w:rsid w:val="003A3469"/>
    <w:rsid w:val="00407358"/>
    <w:rsid w:val="00534029"/>
    <w:rsid w:val="005D2BBA"/>
    <w:rsid w:val="00692F8D"/>
    <w:rsid w:val="00747FFE"/>
    <w:rsid w:val="007E7323"/>
    <w:rsid w:val="007E79BF"/>
    <w:rsid w:val="00834B0D"/>
    <w:rsid w:val="00914C0E"/>
    <w:rsid w:val="009479FB"/>
    <w:rsid w:val="009F18BA"/>
    <w:rsid w:val="009F3853"/>
    <w:rsid w:val="00A02C4C"/>
    <w:rsid w:val="00A669D9"/>
    <w:rsid w:val="00B561FC"/>
    <w:rsid w:val="00C928FD"/>
    <w:rsid w:val="00C93F0F"/>
    <w:rsid w:val="00E964B9"/>
    <w:rsid w:val="00EB060C"/>
    <w:rsid w:val="00F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F0C4"/>
  <w15:docId w15:val="{228879EF-1242-4D97-8D28-0E381883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4AFF"/>
    <w:pPr>
      <w:suppressAutoHyphens/>
    </w:pPr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2A4AFF"/>
    <w:rPr>
      <w:color w:val="0000FF"/>
      <w:u w:val="single"/>
    </w:rPr>
  </w:style>
  <w:style w:type="paragraph" w:styleId="Nagwek">
    <w:name w:val="header"/>
    <w:basedOn w:val="Normalny"/>
    <w:next w:val="Tretekstu"/>
    <w:rsid w:val="00C928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C928FD"/>
    <w:pPr>
      <w:spacing w:after="140" w:line="288" w:lineRule="auto"/>
    </w:pPr>
  </w:style>
  <w:style w:type="paragraph" w:styleId="Lista">
    <w:name w:val="List"/>
    <w:basedOn w:val="Tretekstu"/>
    <w:rsid w:val="00C928FD"/>
    <w:rPr>
      <w:rFonts w:cs="Mangal"/>
    </w:rPr>
  </w:style>
  <w:style w:type="paragraph" w:styleId="Podpis">
    <w:name w:val="Signature"/>
    <w:basedOn w:val="Normalny"/>
    <w:rsid w:val="00C928F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928FD"/>
    <w:pPr>
      <w:suppressLineNumbers/>
    </w:pPr>
    <w:rPr>
      <w:rFonts w:cs="Mangal"/>
    </w:rPr>
  </w:style>
  <w:style w:type="character" w:styleId="Hipercze">
    <w:name w:val="Hyperlink"/>
    <w:basedOn w:val="Domylnaczcionkaakapitu"/>
    <w:unhideWhenUsed/>
    <w:rsid w:val="00692F8D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2265E6"/>
  </w:style>
  <w:style w:type="paragraph" w:styleId="Akapitzlist">
    <w:name w:val="List Paragraph"/>
    <w:basedOn w:val="Normalny"/>
    <w:link w:val="AkapitzlistZnak"/>
    <w:uiPriority w:val="34"/>
    <w:qFormat/>
    <w:rsid w:val="002265E6"/>
    <w:pPr>
      <w:suppressAutoHyphens w:val="0"/>
      <w:spacing w:after="200" w:line="276" w:lineRule="auto"/>
      <w:ind w:left="720"/>
      <w:contextualSpacing/>
    </w:pPr>
    <w:rPr>
      <w:color w:val="auto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lubiewo.pl" TargetMode="External"/><Relationship Id="rId5" Type="http://schemas.openxmlformats.org/officeDocument/2006/relationships/hyperlink" Target="mailto:ciepluch@lubi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biuro16kpa</dc:creator>
  <cp:lastModifiedBy>Oświata UG Lubiewo</cp:lastModifiedBy>
  <cp:revision>2</cp:revision>
  <cp:lastPrinted>2014-10-14T05:28:00Z</cp:lastPrinted>
  <dcterms:created xsi:type="dcterms:W3CDTF">2025-09-25T12:55:00Z</dcterms:created>
  <dcterms:modified xsi:type="dcterms:W3CDTF">2025-09-25T12:55:00Z</dcterms:modified>
  <dc:language>pl-PL</dc:language>
</cp:coreProperties>
</file>